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4605" w14:textId="663329E7" w:rsidR="0005342D" w:rsidRDefault="0005342D" w:rsidP="004463BB">
      <w:pPr>
        <w:pStyle w:val="Nadpis1"/>
        <w:jc w:val="center"/>
        <w:rPr>
          <w:rFonts w:ascii="Calibri Light" w:eastAsia="Calibri Light" w:hAnsi="Calibri Light" w:cs="Calibri Light"/>
          <w:b/>
          <w:bCs/>
          <w:color w:val="2E74B5" w:themeColor="accent5" w:themeShade="BF"/>
        </w:rPr>
      </w:pP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pis ze schůz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ky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žákovského parlamentu kona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né </w:t>
      </w:r>
      <w:r w:rsidR="004463BB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25.</w:t>
      </w:r>
      <w:r w:rsidR="00BC6C6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</w:t>
      </w:r>
      <w:r w:rsidR="004463BB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ledna </w:t>
      </w:r>
      <w:r w:rsidR="00BC6C6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2022</w:t>
      </w:r>
    </w:p>
    <w:p w14:paraId="49694C20" w14:textId="77777777" w:rsidR="00E33462" w:rsidRDefault="00E33462" w:rsidP="003D604D"/>
    <w:p w14:paraId="078231D8" w14:textId="607025DC" w:rsidR="0005342D" w:rsidRPr="005E6125" w:rsidRDefault="004463BB" w:rsidP="003D604D">
      <w:bookmarkStart w:id="0" w:name="_GoBack"/>
      <w:bookmarkEnd w:id="0"/>
      <w:r>
        <w:t>Schůzka se konala:</w:t>
      </w:r>
      <w:r w:rsidR="00BC6C6E">
        <w:t xml:space="preserve"> </w:t>
      </w:r>
      <w:r>
        <w:t>online od 19.00</w:t>
      </w:r>
      <w:r w:rsidR="00BD7887">
        <w:t xml:space="preserve"> do</w:t>
      </w:r>
      <w:r>
        <w:t xml:space="preserve"> 20</w:t>
      </w:r>
      <w:r w:rsidR="003D604D">
        <w:t>.00</w:t>
      </w:r>
    </w:p>
    <w:p w14:paraId="3DCC37F7" w14:textId="70CA45E9" w:rsidR="0005342D" w:rsidRDefault="003D604D" w:rsidP="000534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 schůzce byl</w:t>
      </w:r>
      <w:r w:rsidR="00F5563D">
        <w:rPr>
          <w:rFonts w:ascii="Calibri" w:hAnsi="Calibri" w:cs="Calibri"/>
          <w:b/>
          <w:sz w:val="22"/>
          <w:szCs w:val="22"/>
        </w:rPr>
        <w:t>y</w:t>
      </w:r>
      <w:r>
        <w:rPr>
          <w:rFonts w:ascii="Calibri" w:hAnsi="Calibri" w:cs="Calibri"/>
          <w:b/>
          <w:sz w:val="22"/>
          <w:szCs w:val="22"/>
        </w:rPr>
        <w:t xml:space="preserve"> řešeny tyto záležitosti:</w:t>
      </w:r>
    </w:p>
    <w:p w14:paraId="0CB63957" w14:textId="77777777" w:rsidR="00BC6C6E" w:rsidRPr="0064218F" w:rsidRDefault="00BC6C6E" w:rsidP="000534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35E36C01" w14:textId="76B0C9F9" w:rsidR="0005342D" w:rsidRDefault="00F5563D" w:rsidP="00911D5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3D604D">
        <w:rPr>
          <w:rFonts w:ascii="Calibri" w:hAnsi="Calibri" w:cs="Calibri"/>
          <w:sz w:val="22"/>
          <w:szCs w:val="22"/>
        </w:rPr>
        <w:t xml:space="preserve">arlament by mohl </w:t>
      </w:r>
      <w:r w:rsidR="00393F01">
        <w:rPr>
          <w:rFonts w:ascii="Calibri" w:hAnsi="Calibri" w:cs="Calibri"/>
          <w:sz w:val="22"/>
          <w:szCs w:val="22"/>
        </w:rPr>
        <w:t>mít svoji vlastní nástěnku, řešil</w:t>
      </w:r>
      <w:r w:rsidR="00911D5C">
        <w:rPr>
          <w:rFonts w:ascii="Calibri" w:hAnsi="Calibri" w:cs="Calibri"/>
          <w:sz w:val="22"/>
          <w:szCs w:val="22"/>
        </w:rPr>
        <w:t>i</w:t>
      </w:r>
      <w:r w:rsidR="00393F01">
        <w:rPr>
          <w:rFonts w:ascii="Calibri" w:hAnsi="Calibri" w:cs="Calibri"/>
          <w:sz w:val="22"/>
          <w:szCs w:val="22"/>
        </w:rPr>
        <w:t xml:space="preserve"> jsme</w:t>
      </w:r>
      <w:r w:rsidR="00911D5C">
        <w:rPr>
          <w:rFonts w:ascii="Calibri" w:hAnsi="Calibri" w:cs="Calibri"/>
          <w:sz w:val="22"/>
          <w:szCs w:val="22"/>
        </w:rPr>
        <w:t>,</w:t>
      </w:r>
      <w:r w:rsidR="00393F01">
        <w:rPr>
          <w:rFonts w:ascii="Calibri" w:hAnsi="Calibri" w:cs="Calibri"/>
          <w:sz w:val="22"/>
          <w:szCs w:val="22"/>
        </w:rPr>
        <w:t xml:space="preserve"> jak by mohla nástěnka</w:t>
      </w:r>
    </w:p>
    <w:p w14:paraId="0F8D4D53" w14:textId="77777777" w:rsidR="00F5563D" w:rsidRDefault="00393F01" w:rsidP="003D604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vypadat</w:t>
      </w:r>
      <w:r w:rsidR="00F5563D">
        <w:rPr>
          <w:rFonts w:ascii="Calibri" w:hAnsi="Calibri" w:cs="Calibri"/>
          <w:sz w:val="22"/>
          <w:szCs w:val="22"/>
        </w:rPr>
        <w:t>:</w:t>
      </w:r>
    </w:p>
    <w:p w14:paraId="67694132" w14:textId="77777777" w:rsidR="00F5563D" w:rsidRDefault="00393F01" w:rsidP="00F5563D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to parlament je</w:t>
      </w:r>
    </w:p>
    <w:p w14:paraId="2A912D32" w14:textId="77777777" w:rsidR="00F5563D" w:rsidRDefault="00393F01" w:rsidP="00F5563D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dělá</w:t>
      </w:r>
    </w:p>
    <w:p w14:paraId="1CAC7194" w14:textId="77777777" w:rsidR="00F5563D" w:rsidRDefault="00393F01" w:rsidP="00F5563D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se chystá dělat</w:t>
      </w:r>
    </w:p>
    <w:p w14:paraId="390B6F4F" w14:textId="2F8D500C" w:rsidR="00BC6C6E" w:rsidRPr="00F5563D" w:rsidRDefault="00F5563D" w:rsidP="00F5563D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BC6C6E" w:rsidRPr="00F5563D">
        <w:rPr>
          <w:rFonts w:ascii="Calibri" w:hAnsi="Calibri" w:cs="Calibri"/>
          <w:sz w:val="22"/>
          <w:szCs w:val="22"/>
        </w:rPr>
        <w:t>do má v parlamentu jakou funkci</w:t>
      </w:r>
    </w:p>
    <w:p w14:paraId="579DA958" w14:textId="65D505A4" w:rsidR="00BD7887" w:rsidRDefault="00F5563D" w:rsidP="00BD788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BD7887">
        <w:rPr>
          <w:rFonts w:ascii="Calibri" w:hAnsi="Calibri" w:cs="Calibri"/>
          <w:sz w:val="22"/>
          <w:szCs w:val="22"/>
        </w:rPr>
        <w:t xml:space="preserve">ředsedkyně parlamentu </w:t>
      </w:r>
      <w:r>
        <w:rPr>
          <w:rFonts w:ascii="Calibri" w:hAnsi="Calibri" w:cs="Calibri"/>
          <w:sz w:val="22"/>
          <w:szCs w:val="22"/>
        </w:rPr>
        <w:t xml:space="preserve">u ředitele školy </w:t>
      </w:r>
      <w:r w:rsidR="00BD7887">
        <w:rPr>
          <w:rFonts w:ascii="Calibri" w:hAnsi="Calibri" w:cs="Calibri"/>
          <w:sz w:val="22"/>
          <w:szCs w:val="22"/>
        </w:rPr>
        <w:t>zjistila, že je možné koupit pálky a míčky na stolní tenis.</w:t>
      </w:r>
    </w:p>
    <w:p w14:paraId="43D56E57" w14:textId="7ED766DC" w:rsidR="00BD7887" w:rsidRDefault="00F5563D" w:rsidP="00BD788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D7887">
        <w:rPr>
          <w:rFonts w:ascii="Calibri" w:hAnsi="Calibri" w:cs="Calibri"/>
          <w:sz w:val="22"/>
          <w:szCs w:val="22"/>
        </w:rPr>
        <w:t>ávrhy na lepší školu: Uspořádat venkovní školní akci, kde by byly různé hry a zábava.</w:t>
      </w:r>
    </w:p>
    <w:p w14:paraId="1104D91B" w14:textId="77777777" w:rsidR="00BD7887" w:rsidRDefault="00BD7887" w:rsidP="00BD788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F15E9EE" w14:textId="7702737A" w:rsidR="00BC6C6E" w:rsidRDefault="00BC6C6E" w:rsidP="00BD788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Příští schůzka se bude konat</w:t>
      </w:r>
      <w:r w:rsidR="00911D5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 14 dní online od 19.00</w:t>
      </w:r>
      <w:r w:rsidR="00911D5C">
        <w:rPr>
          <w:rFonts w:ascii="Calibri" w:hAnsi="Calibri" w:cs="Calibri"/>
          <w:sz w:val="22"/>
          <w:szCs w:val="22"/>
        </w:rPr>
        <w:t>.</w:t>
      </w:r>
    </w:p>
    <w:p w14:paraId="70B33E99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&amp;quot" w:hAnsi="&amp;quot"/>
          <w:sz w:val="22"/>
          <w:szCs w:val="22"/>
        </w:rPr>
        <w:t> </w:t>
      </w:r>
    </w:p>
    <w:p w14:paraId="2775646D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</w:pPr>
    </w:p>
    <w:p w14:paraId="5D9A725A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Zapsala: Viktorie Pávková</w:t>
      </w:r>
    </w:p>
    <w:p w14:paraId="0921CED9" w14:textId="77777777" w:rsidR="0005342D" w:rsidRDefault="0005342D" w:rsidP="0005342D"/>
    <w:p w14:paraId="177C58E0" w14:textId="77777777" w:rsidR="00FD16D9" w:rsidRDefault="00FD16D9"/>
    <w:sectPr w:rsidR="00FD1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3DE"/>
    <w:multiLevelType w:val="hybridMultilevel"/>
    <w:tmpl w:val="C5003CEA"/>
    <w:lvl w:ilvl="0" w:tplc="E814E8B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F44FF"/>
    <w:multiLevelType w:val="hybridMultilevel"/>
    <w:tmpl w:val="1348145E"/>
    <w:lvl w:ilvl="0" w:tplc="C5D033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2D"/>
    <w:rsid w:val="0005342D"/>
    <w:rsid w:val="00393F01"/>
    <w:rsid w:val="003D604D"/>
    <w:rsid w:val="004463BB"/>
    <w:rsid w:val="00841B68"/>
    <w:rsid w:val="00911D5C"/>
    <w:rsid w:val="00BC6C6E"/>
    <w:rsid w:val="00BD7887"/>
    <w:rsid w:val="00E33462"/>
    <w:rsid w:val="00F44ADC"/>
    <w:rsid w:val="00F5563D"/>
    <w:rsid w:val="00F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B8E3"/>
  <w15:chartTrackingRefBased/>
  <w15:docId w15:val="{69E767A8-5F26-4FDE-B676-7C41CFF6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342D"/>
  </w:style>
  <w:style w:type="paragraph" w:styleId="Nadpis1">
    <w:name w:val="heading 1"/>
    <w:basedOn w:val="Normln"/>
    <w:next w:val="Normln"/>
    <w:link w:val="Nadpis1Char"/>
    <w:uiPriority w:val="9"/>
    <w:qFormat/>
    <w:rsid w:val="000534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05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5342D"/>
  </w:style>
  <w:style w:type="character" w:customStyle="1" w:styleId="eop">
    <w:name w:val="eop"/>
    <w:basedOn w:val="Standardnpsmoodstavce"/>
    <w:rsid w:val="0005342D"/>
  </w:style>
  <w:style w:type="character" w:customStyle="1" w:styleId="contextualspellingandgrammarerror">
    <w:name w:val="contextualspellingandgrammarerror"/>
    <w:basedOn w:val="Standardnpsmoodstavce"/>
    <w:rsid w:val="0005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Pávek</dc:creator>
  <cp:keywords/>
  <dc:description/>
  <cp:lastModifiedBy>Stanislav Švejcar</cp:lastModifiedBy>
  <cp:revision>3</cp:revision>
  <dcterms:created xsi:type="dcterms:W3CDTF">2022-01-31T19:01:00Z</dcterms:created>
  <dcterms:modified xsi:type="dcterms:W3CDTF">2022-01-31T19:01:00Z</dcterms:modified>
</cp:coreProperties>
</file>